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366A1619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2F0CA7">
        <w:rPr>
          <w:b/>
          <w:u w:val="single"/>
        </w:rPr>
        <w:t>CYCLE #23</w:t>
      </w:r>
      <w:r w:rsidR="00B10FFA" w:rsidRPr="00151D85">
        <w:rPr>
          <w:b/>
          <w:u w:val="single"/>
        </w:rPr>
        <w:t xml:space="preserve"> </w:t>
      </w:r>
      <w:r w:rsidR="00AB0469">
        <w:rPr>
          <w:b/>
          <w:u w:val="single"/>
        </w:rPr>
        <w:t>DAY 5</w:t>
      </w:r>
      <w:bookmarkStart w:id="0" w:name="_GoBack"/>
      <w:bookmarkEnd w:id="0"/>
      <w:r w:rsidR="00270D62">
        <w:rPr>
          <w:b/>
          <w:u w:val="single"/>
        </w:rPr>
        <w:t xml:space="preserve"> </w:t>
      </w:r>
      <w:r w:rsidR="00F87407">
        <w:rPr>
          <w:b/>
          <w:u w:val="single"/>
        </w:rPr>
        <w:t>TUES</w:t>
      </w:r>
      <w:r w:rsidR="002F0CA7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F87407">
        <w:rPr>
          <w:b/>
          <w:u w:val="single"/>
        </w:rPr>
        <w:t>4/3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77777777" w:rsidR="005E3273" w:rsidRPr="005E3273" w:rsidRDefault="005E3273" w:rsidP="005E3273">
      <w:pPr>
        <w:rPr>
          <w:b/>
        </w:rPr>
      </w:pPr>
    </w:p>
    <w:p w14:paraId="5CD9E3B0" w14:textId="649013CB" w:rsidR="004A5573" w:rsidRDefault="00D2381E" w:rsidP="004A5573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2B3AD6">
        <w:t xml:space="preserve">   </w:t>
      </w:r>
      <w:r w:rsidR="001E3F4F">
        <w:t xml:space="preserve"> </w:t>
      </w:r>
      <w:r w:rsidR="004A5573">
        <w:t>PTC Data:</w:t>
      </w:r>
    </w:p>
    <w:p w14:paraId="39185B86" w14:textId="65905794" w:rsidR="004A5573" w:rsidRDefault="004A5573" w:rsidP="001E3F4F">
      <w:pPr>
        <w:ind w:left="1440" w:firstLine="720"/>
      </w:pPr>
      <w:r>
        <w:t>1.  Totals….</w:t>
      </w:r>
      <w:r w:rsidR="001E3F4F">
        <w:t xml:space="preserve">            </w:t>
      </w:r>
      <w:r>
        <w:t>2.  Mod __ ….</w:t>
      </w:r>
      <w:r w:rsidR="001E3F4F">
        <w:t xml:space="preserve">          </w:t>
      </w:r>
      <w:r>
        <w:t>3. male/female</w:t>
      </w:r>
    </w:p>
    <w:p w14:paraId="0D5ACD42" w14:textId="21C87028" w:rsidR="004A5573" w:rsidRPr="001E3F4F" w:rsidRDefault="004A5573" w:rsidP="004A5573">
      <w:pPr>
        <w:rPr>
          <w:sz w:val="22"/>
          <w:szCs w:val="22"/>
          <w:u w:val="single"/>
        </w:rPr>
      </w:pPr>
      <w:r w:rsidRPr="001E3F4F">
        <w:rPr>
          <w:sz w:val="22"/>
          <w:szCs w:val="22"/>
        </w:rPr>
        <w:t xml:space="preserve">(for each…..focus on specific data from the table; then </w:t>
      </w:r>
      <w:r w:rsidR="00382545" w:rsidRPr="001E3F4F">
        <w:rPr>
          <w:sz w:val="22"/>
          <w:szCs w:val="22"/>
        </w:rPr>
        <w:t>discuss what it means…..with support…consider the #’s….and also Mendel and what he discovered in his studies with pea plants….special ratios….patterns….etc…..discuss possible errors…..additional questions to consider….)</w:t>
      </w:r>
    </w:p>
    <w:p w14:paraId="6B0F293F" w14:textId="77777777" w:rsidR="002B3AD6" w:rsidRDefault="002B3AD6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0619F1A" w14:textId="02839099" w:rsidR="00144EBE" w:rsidRDefault="00217902" w:rsidP="00D64A51">
      <w:r>
        <w:t>*  we discussed the Daily Howl; ….reason</w:t>
      </w:r>
      <w:r w:rsidR="00382545">
        <w:t xml:space="preserve">ing through possible </w:t>
      </w:r>
      <w:r>
        <w:t>answers</w:t>
      </w:r>
      <w:r w:rsidR="00230D6B">
        <w:t xml:space="preserve"> – how to support with data..</w:t>
      </w:r>
      <w:r>
        <w:t>….etc…</w:t>
      </w:r>
    </w:p>
    <w:p w14:paraId="0C4EF2C9" w14:textId="27F6BF67" w:rsidR="00230D6B" w:rsidRDefault="00230D6B" w:rsidP="00D64A51">
      <w:r>
        <w:t>*  EXTRA CREDIT opportunity….locate a solid SCIENCE reference and bring it in….to explain why we use the male/female symbols….</w:t>
      </w:r>
    </w:p>
    <w:p w14:paraId="41091679" w14:textId="77777777" w:rsidR="00217902" w:rsidRPr="00217902" w:rsidRDefault="00217902" w:rsidP="00D64A51"/>
    <w:p w14:paraId="31FE72A3" w14:textId="2F23E900" w:rsidR="00C17C69" w:rsidRPr="003D10B9" w:rsidRDefault="00230D6B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>GROUP B</w:t>
      </w:r>
      <w:r w:rsidR="00226F72" w:rsidRPr="003D10B9">
        <w:rPr>
          <w:sz w:val="22"/>
          <w:szCs w:val="22"/>
        </w:rPr>
        <w:t>:</w:t>
      </w:r>
      <w:r w:rsidR="00226F72" w:rsidRPr="003D10B9">
        <w:rPr>
          <w:sz w:val="22"/>
          <w:szCs w:val="22"/>
        </w:rPr>
        <w:tab/>
        <w:t xml:space="preserve">1)   </w:t>
      </w:r>
      <w:r w:rsidR="00C17C69" w:rsidRPr="003D10B9">
        <w:rPr>
          <w:sz w:val="22"/>
          <w:szCs w:val="22"/>
        </w:rPr>
        <w:t>finish the Genetics/Heredity Study Island</w:t>
      </w:r>
    </w:p>
    <w:p w14:paraId="6CCC3330" w14:textId="7E073B5D" w:rsidR="00C17C69" w:rsidRPr="003D10B9" w:rsidRDefault="00226F72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  <w:t xml:space="preserve">2)   </w:t>
      </w:r>
      <w:r w:rsidR="00C17C69" w:rsidRPr="003D10B9">
        <w:rPr>
          <w:sz w:val="22"/>
          <w:szCs w:val="22"/>
        </w:rPr>
        <w:t xml:space="preserve">Fusion – digital lesson – Punnett Square </w:t>
      </w:r>
      <w:r w:rsidR="000E61F6" w:rsidRPr="003D10B9">
        <w:rPr>
          <w:sz w:val="22"/>
          <w:szCs w:val="22"/>
        </w:rPr>
        <w:t>– READ INSTRUCTIONS!</w:t>
      </w:r>
    </w:p>
    <w:p w14:paraId="76487BB4" w14:textId="5DD9704C" w:rsidR="00226F72" w:rsidRPr="003D10B9" w:rsidRDefault="00226F72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  <w:t>3)    Schoology – RE-do if needed; U2 L1 Mitosis (2 more attempts if needed)</w:t>
      </w:r>
    </w:p>
    <w:p w14:paraId="75AC2325" w14:textId="67CD34C8" w:rsidR="00B557B5" w:rsidRPr="003D10B9" w:rsidRDefault="00B557B5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  <w:t>ALL OF THESE ARE DUE BY FRI 4/6!!</w:t>
      </w:r>
    </w:p>
    <w:p w14:paraId="19A3DEE4" w14:textId="417F4EFB" w:rsidR="008A2CAC" w:rsidRPr="003D10B9" w:rsidRDefault="008A2CAC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  <w:t xml:space="preserve">** If all of the above are complete; REVIEW the </w:t>
      </w:r>
      <w:r w:rsidR="000014E4" w:rsidRPr="003D10B9">
        <w:rPr>
          <w:sz w:val="22"/>
          <w:szCs w:val="22"/>
        </w:rPr>
        <w:t>list of previous assignments!</w:t>
      </w:r>
    </w:p>
    <w:p w14:paraId="4D37A2D5" w14:textId="77777777" w:rsidR="000E61F6" w:rsidRPr="003D10B9" w:rsidRDefault="000E61F6" w:rsidP="009E6CBE">
      <w:pPr>
        <w:rPr>
          <w:sz w:val="22"/>
          <w:szCs w:val="22"/>
        </w:rPr>
      </w:pPr>
    </w:p>
    <w:p w14:paraId="2EF01284" w14:textId="3411121B" w:rsidR="008A2CAC" w:rsidRPr="003D10B9" w:rsidRDefault="00230D6B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>GROUP A</w:t>
      </w:r>
      <w:r w:rsidR="005031B0" w:rsidRPr="003D10B9">
        <w:rPr>
          <w:sz w:val="22"/>
          <w:szCs w:val="22"/>
        </w:rPr>
        <w:t xml:space="preserve">:   </w:t>
      </w:r>
      <w:r w:rsidR="005031B0" w:rsidRPr="003D10B9">
        <w:rPr>
          <w:sz w:val="22"/>
          <w:szCs w:val="22"/>
        </w:rPr>
        <w:tab/>
      </w:r>
    </w:p>
    <w:p w14:paraId="466EBDB0" w14:textId="4B032F2A" w:rsidR="00B557B5" w:rsidRPr="003D10B9" w:rsidRDefault="00B557B5" w:rsidP="008A2CAC">
      <w:pPr>
        <w:ind w:firstLine="720"/>
        <w:rPr>
          <w:sz w:val="22"/>
          <w:szCs w:val="22"/>
        </w:rPr>
      </w:pPr>
      <w:r w:rsidRPr="003D10B9">
        <w:rPr>
          <w:sz w:val="22"/>
          <w:szCs w:val="22"/>
        </w:rPr>
        <w:t xml:space="preserve">BOTH OF THESE ARE DUE </w:t>
      </w:r>
      <w:r w:rsidRPr="003D10B9">
        <w:rPr>
          <w:b/>
          <w:i/>
          <w:sz w:val="22"/>
          <w:szCs w:val="22"/>
        </w:rPr>
        <w:t>FOR CLASS</w:t>
      </w:r>
      <w:r w:rsidRPr="003D10B9">
        <w:rPr>
          <w:sz w:val="22"/>
          <w:szCs w:val="22"/>
        </w:rPr>
        <w:t xml:space="preserve"> on Tues </w:t>
      </w:r>
      <w:r w:rsidR="008A2CAC" w:rsidRPr="003D10B9">
        <w:rPr>
          <w:sz w:val="22"/>
          <w:szCs w:val="22"/>
        </w:rPr>
        <w:t>4/3</w:t>
      </w:r>
    </w:p>
    <w:p w14:paraId="3143947E" w14:textId="216FEB65" w:rsidR="000E61F6" w:rsidRPr="003D10B9" w:rsidRDefault="000E61F6" w:rsidP="00B557B5">
      <w:pPr>
        <w:ind w:left="720" w:firstLine="720"/>
        <w:rPr>
          <w:sz w:val="22"/>
          <w:szCs w:val="22"/>
        </w:rPr>
      </w:pPr>
      <w:r w:rsidRPr="003D10B9">
        <w:rPr>
          <w:sz w:val="22"/>
          <w:szCs w:val="22"/>
        </w:rPr>
        <w:t xml:space="preserve">p. 142 READ IT!   Use your book mark </w:t>
      </w:r>
      <w:r w:rsidR="005031B0" w:rsidRPr="003D10B9">
        <w:rPr>
          <w:sz w:val="22"/>
          <w:szCs w:val="22"/>
        </w:rPr>
        <w:t>–</w:t>
      </w:r>
      <w:r w:rsidRPr="003D10B9">
        <w:rPr>
          <w:sz w:val="22"/>
          <w:szCs w:val="22"/>
        </w:rPr>
        <w:t xml:space="preserve"> annotate</w:t>
      </w:r>
      <w:r w:rsidR="005031B0" w:rsidRPr="003D10B9">
        <w:rPr>
          <w:sz w:val="22"/>
          <w:szCs w:val="22"/>
        </w:rPr>
        <w:t>; complete #11 &amp; 12</w:t>
      </w:r>
    </w:p>
    <w:p w14:paraId="2C0DC398" w14:textId="0F370F4C" w:rsidR="005031B0" w:rsidRPr="003D10B9" w:rsidRDefault="005031B0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  <w:t>p. 143 READ it; THEN on the “notes pages”</w:t>
      </w:r>
    </w:p>
    <w:p w14:paraId="4E529972" w14:textId="6BE2A451" w:rsidR="005031B0" w:rsidRPr="003D10B9" w:rsidRDefault="005031B0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r w:rsidRPr="003D10B9">
        <w:rPr>
          <w:sz w:val="22"/>
          <w:szCs w:val="22"/>
          <w:u w:val="single"/>
        </w:rPr>
        <w:t>genetic variation</w:t>
      </w:r>
      <w:r w:rsidRPr="003D10B9">
        <w:rPr>
          <w:sz w:val="22"/>
          <w:szCs w:val="22"/>
        </w:rPr>
        <w:t xml:space="preserve"> – define/describe/example/sketch</w:t>
      </w:r>
    </w:p>
    <w:p w14:paraId="0D4F4398" w14:textId="0A7379E9" w:rsidR="00C17C69" w:rsidRPr="003D10B9" w:rsidRDefault="005031B0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r w:rsidR="00297761" w:rsidRPr="003D10B9">
        <w:rPr>
          <w:sz w:val="22"/>
          <w:szCs w:val="22"/>
        </w:rPr>
        <w:t>#13 – write your answer</w:t>
      </w:r>
    </w:p>
    <w:p w14:paraId="3FFAE212" w14:textId="2FEE0B2C" w:rsidR="00752C66" w:rsidRPr="003D10B9" w:rsidRDefault="00752C66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  <w:t xml:space="preserve">*** Picture of </w:t>
      </w:r>
      <w:r w:rsidR="001E3F4F" w:rsidRPr="003D10B9">
        <w:rPr>
          <w:sz w:val="22"/>
          <w:szCs w:val="22"/>
        </w:rPr>
        <w:t>book</w:t>
      </w:r>
      <w:r w:rsidR="00C21E2D" w:rsidRPr="003D10B9">
        <w:rPr>
          <w:sz w:val="22"/>
          <w:szCs w:val="22"/>
        </w:rPr>
        <w:t>mark on web site – helpful picts and videos tab</w:t>
      </w:r>
    </w:p>
    <w:p w14:paraId="5FAA8B19" w14:textId="22C5BFAE" w:rsidR="00F05B84" w:rsidRPr="003D10B9" w:rsidRDefault="008A2CAC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="00F05B84" w:rsidRPr="003D10B9">
        <w:rPr>
          <w:sz w:val="22"/>
          <w:szCs w:val="22"/>
        </w:rPr>
        <w:t xml:space="preserve">**   FINISH: </w:t>
      </w:r>
    </w:p>
    <w:p w14:paraId="088C141F" w14:textId="2CA723E9" w:rsidR="00E36B46" w:rsidRPr="003D10B9" w:rsidRDefault="00E36B46" w:rsidP="00F05B84">
      <w:pPr>
        <w:ind w:left="720" w:firstLine="720"/>
        <w:rPr>
          <w:sz w:val="22"/>
          <w:szCs w:val="22"/>
        </w:rPr>
      </w:pPr>
      <w:r w:rsidRPr="003D10B9">
        <w:rPr>
          <w:sz w:val="22"/>
          <w:szCs w:val="22"/>
        </w:rPr>
        <w:t xml:space="preserve">p. 144 #16-18  </w:t>
      </w:r>
    </w:p>
    <w:p w14:paraId="2C6856BB" w14:textId="00EC9F5D" w:rsidR="008A2CAC" w:rsidRPr="003D10B9" w:rsidRDefault="008A2CAC" w:rsidP="00E36B46">
      <w:pPr>
        <w:ind w:left="720" w:firstLine="720"/>
        <w:rPr>
          <w:sz w:val="22"/>
          <w:szCs w:val="22"/>
        </w:rPr>
      </w:pPr>
      <w:r w:rsidRPr="003D10B9">
        <w:rPr>
          <w:sz w:val="22"/>
          <w:szCs w:val="22"/>
        </w:rPr>
        <w:t>p. 145 #1-9 AND include the pages</w:t>
      </w:r>
      <w:r w:rsidR="00E36B46" w:rsidRPr="003D10B9">
        <w:rPr>
          <w:sz w:val="22"/>
          <w:szCs w:val="22"/>
        </w:rPr>
        <w:t xml:space="preserve"> to show the evidence for answer</w:t>
      </w:r>
    </w:p>
    <w:p w14:paraId="57F03B85" w14:textId="36283702" w:rsidR="00F05B84" w:rsidRPr="003D10B9" w:rsidRDefault="00F05B84" w:rsidP="00F05B84">
      <w:pPr>
        <w:rPr>
          <w:sz w:val="22"/>
          <w:szCs w:val="22"/>
        </w:rPr>
      </w:pPr>
      <w:r w:rsidRPr="003D10B9">
        <w:rPr>
          <w:sz w:val="22"/>
          <w:szCs w:val="22"/>
        </w:rPr>
        <w:t>NEW:   Pedigree Questions # 1-6 (use the LS 05 pedigree we used last week!)</w:t>
      </w:r>
    </w:p>
    <w:p w14:paraId="1F6CEEFA" w14:textId="3118BF9E" w:rsidR="00D21E6B" w:rsidRPr="003D10B9" w:rsidRDefault="00D21E6B" w:rsidP="00F05B84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  <w:t>This needs to be done IN CLASS because the books may not leave the room!</w:t>
      </w:r>
    </w:p>
    <w:p w14:paraId="34E0E002" w14:textId="77777777" w:rsidR="00C17C69" w:rsidRDefault="00C17C69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BE2EBB7" w14:textId="77777777" w:rsidR="000C5D80" w:rsidRPr="00051427" w:rsidRDefault="00D21E6B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PURPLE sheets in class listing the assignments that should be completed!</w:t>
      </w:r>
      <w:r w:rsidR="000C5D80" w:rsidRPr="00051427">
        <w:rPr>
          <w:sz w:val="22"/>
          <w:szCs w:val="22"/>
        </w:rPr>
        <w:t xml:space="preserve">  </w:t>
      </w:r>
    </w:p>
    <w:p w14:paraId="1D7BDF3A" w14:textId="35CF88EB" w:rsidR="00D21E6B" w:rsidRPr="00051427" w:rsidRDefault="000C5D80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     (DAILY HOWL TAB – Blank Documents tab - 4.2018 assignment checks)</w:t>
      </w:r>
    </w:p>
    <w:p w14:paraId="7F82C583" w14:textId="7065BA5F" w:rsidR="00C07A27" w:rsidRPr="00051427" w:rsidRDefault="00C07A27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Probability Poster (spinner, coin, die) should be DONE and turned in!!</w:t>
      </w:r>
    </w:p>
    <w:p w14:paraId="045844E9" w14:textId="77777777" w:rsidR="000F6059" w:rsidRPr="00051427" w:rsidRDefault="00C07A27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** Brainstorm METRIC ME….see BRAINSTORM checklist under the Daily Howl tab – then BLANK </w:t>
      </w:r>
      <w:r w:rsidR="000F6059" w:rsidRPr="00051427">
        <w:rPr>
          <w:sz w:val="22"/>
          <w:szCs w:val="22"/>
        </w:rPr>
        <w:t xml:space="preserve">   </w:t>
      </w:r>
    </w:p>
    <w:p w14:paraId="56E027DA" w14:textId="5AD21243" w:rsidR="00C07A27" w:rsidRPr="00051427" w:rsidRDefault="000F6059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     </w:t>
      </w:r>
      <w:r w:rsidR="00C07A27" w:rsidRPr="00051427">
        <w:rPr>
          <w:sz w:val="22"/>
          <w:szCs w:val="22"/>
        </w:rPr>
        <w:t>Documents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2-6)   MOD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78E4084A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763A7C">
        <w:rPr>
          <w:b/>
          <w:i/>
          <w:sz w:val="22"/>
          <w:szCs w:val="22"/>
        </w:rPr>
        <w:t>Wed 4/11/18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D038F"/>
    <w:rsid w:val="000D2935"/>
    <w:rsid w:val="000D2BF2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0469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1987</Characters>
  <Application>Microsoft Macintosh Word</Application>
  <DocSecurity>0</DocSecurity>
  <Lines>62</Lines>
  <Paragraphs>57</Paragraphs>
  <ScaleCrop>false</ScaleCrop>
  <Company>West Shore School District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6</cp:revision>
  <cp:lastPrinted>2018-04-05T13:32:00Z</cp:lastPrinted>
  <dcterms:created xsi:type="dcterms:W3CDTF">2018-04-03T20:03:00Z</dcterms:created>
  <dcterms:modified xsi:type="dcterms:W3CDTF">2018-04-05T13:33:00Z</dcterms:modified>
</cp:coreProperties>
</file>